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83" w:rsidRPr="00224E3B" w:rsidRDefault="008F2983" w:rsidP="00EC516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</w:t>
      </w:r>
      <w:proofErr w:type="gramStart"/>
      <w:r w:rsidR="00B25FA4" w:rsidRPr="00224E3B">
        <w:rPr>
          <w:rFonts w:ascii="Times New Roman" w:hAnsi="Times New Roman" w:cs="Times New Roman"/>
          <w:b/>
          <w:sz w:val="28"/>
        </w:rPr>
        <w:t>о-</w:t>
      </w:r>
      <w:proofErr w:type="gramEnd"/>
      <w:r w:rsidR="00B25FA4" w:rsidRPr="00224E3B">
        <w:rPr>
          <w:rFonts w:ascii="Times New Roman" w:hAnsi="Times New Roman" w:cs="Times New Roman"/>
          <w:b/>
          <w:sz w:val="28"/>
        </w:rPr>
        <w:t xml:space="preserve"> политических мероприятий </w:t>
      </w: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МБУ</w:t>
      </w:r>
      <w:proofErr w:type="gramStart"/>
      <w:r w:rsidR="007F04B6">
        <w:rPr>
          <w:rFonts w:ascii="Times New Roman" w:hAnsi="Times New Roman" w:cs="Times New Roman"/>
          <w:b/>
          <w:sz w:val="28"/>
        </w:rPr>
        <w:t>«С</w:t>
      </w:r>
      <w:proofErr w:type="gramEnd"/>
      <w:r w:rsidR="007F04B6">
        <w:rPr>
          <w:rFonts w:ascii="Times New Roman" w:hAnsi="Times New Roman" w:cs="Times New Roman"/>
          <w:b/>
          <w:sz w:val="28"/>
        </w:rPr>
        <w:t xml:space="preserve">ДК </w:t>
      </w:r>
      <w:r w:rsidR="00C123F1">
        <w:rPr>
          <w:rFonts w:ascii="Times New Roman" w:hAnsi="Times New Roman" w:cs="Times New Roman"/>
          <w:b/>
          <w:sz w:val="28"/>
        </w:rPr>
        <w:t xml:space="preserve">с. </w:t>
      </w:r>
      <w:proofErr w:type="spellStart"/>
      <w:r w:rsidR="00C123F1">
        <w:rPr>
          <w:rFonts w:ascii="Times New Roman" w:hAnsi="Times New Roman" w:cs="Times New Roman"/>
          <w:b/>
          <w:sz w:val="28"/>
        </w:rPr>
        <w:t>Путилово</w:t>
      </w:r>
      <w:proofErr w:type="spellEnd"/>
      <w:r w:rsidR="007F04B6">
        <w:rPr>
          <w:rFonts w:ascii="Times New Roman" w:hAnsi="Times New Roman" w:cs="Times New Roman"/>
          <w:b/>
          <w:sz w:val="28"/>
        </w:rPr>
        <w:t xml:space="preserve">» </w:t>
      </w:r>
      <w:r w:rsidR="00481FDD">
        <w:rPr>
          <w:rFonts w:ascii="Times New Roman" w:hAnsi="Times New Roman" w:cs="Times New Roman"/>
          <w:b/>
          <w:sz w:val="28"/>
        </w:rPr>
        <w:t>на декабрь</w:t>
      </w:r>
      <w:r w:rsidR="005C5996">
        <w:rPr>
          <w:rFonts w:ascii="Times New Roman" w:hAnsi="Times New Roman" w:cs="Times New Roman"/>
          <w:b/>
          <w:sz w:val="28"/>
        </w:rPr>
        <w:t xml:space="preserve"> 201</w:t>
      </w:r>
      <w:r w:rsidR="00EC5163">
        <w:rPr>
          <w:rFonts w:ascii="Times New Roman" w:hAnsi="Times New Roman" w:cs="Times New Roman"/>
          <w:b/>
          <w:sz w:val="28"/>
        </w:rPr>
        <w:t>6</w:t>
      </w:r>
      <w:r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Pr="00224E3B">
        <w:rPr>
          <w:rFonts w:ascii="Times New Roman" w:hAnsi="Times New Roman" w:cs="Times New Roman"/>
          <w:b/>
          <w:sz w:val="28"/>
        </w:rPr>
        <w:t>.</w:t>
      </w:r>
    </w:p>
    <w:p w:rsidR="00704A81" w:rsidRPr="00B25FA4" w:rsidRDefault="00704A81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644"/>
        <w:gridCol w:w="5418"/>
        <w:gridCol w:w="2126"/>
        <w:gridCol w:w="3686"/>
        <w:gridCol w:w="2693"/>
      </w:tblGrid>
      <w:tr w:rsidR="00224E3B" w:rsidTr="00224E3B">
        <w:trPr>
          <w:trHeight w:val="759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gramEnd"/>
            <w:r w:rsidRPr="00224E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18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212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</w:t>
            </w:r>
            <w:proofErr w:type="gramEnd"/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8A1838">
              <w:rPr>
                <w:rFonts w:ascii="Times New Roman" w:hAnsi="Times New Roman" w:cs="Times New Roman"/>
              </w:rPr>
              <w:t>телефон</w:t>
            </w:r>
            <w:r w:rsidR="008A1838"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417137" w:rsidTr="00237747">
        <w:tc>
          <w:tcPr>
            <w:tcW w:w="644" w:type="dxa"/>
          </w:tcPr>
          <w:p w:rsidR="00417137" w:rsidRDefault="002501C8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18" w:type="dxa"/>
          </w:tcPr>
          <w:p w:rsidR="004D331D" w:rsidRPr="004D331D" w:rsidRDefault="004D331D" w:rsidP="004D33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D331D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8415E8" w:rsidRDefault="004D331D" w:rsidP="004D331D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D331D">
              <w:rPr>
                <w:rFonts w:ascii="Times New Roman" w:hAnsi="Times New Roman" w:cs="Times New Roman"/>
                <w:sz w:val="24"/>
              </w:rPr>
              <w:t>(учащиеся ,30 человек)</w:t>
            </w:r>
          </w:p>
        </w:tc>
        <w:tc>
          <w:tcPr>
            <w:tcW w:w="2126" w:type="dxa"/>
          </w:tcPr>
          <w:p w:rsidR="00417137" w:rsidRDefault="00481FDD" w:rsidP="008411DF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02.12</w:t>
            </w:r>
            <w:r w:rsidR="00417137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417137" w:rsidRDefault="004D331D" w:rsidP="005D1AF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417137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417137" w:rsidRPr="00F84B6B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417137" w:rsidRPr="00254D6E" w:rsidRDefault="00C123F1" w:rsidP="008411D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Дорофеева</w:t>
            </w:r>
            <w:r w:rsidR="00417137" w:rsidRPr="00F84B6B">
              <w:rPr>
                <w:rFonts w:ascii="Times New Roman" w:hAnsi="Times New Roman" w:cs="Times New Roman"/>
                <w:sz w:val="24"/>
              </w:rPr>
              <w:t>, д.5</w:t>
            </w:r>
          </w:p>
        </w:tc>
        <w:tc>
          <w:tcPr>
            <w:tcW w:w="2693" w:type="dxa"/>
          </w:tcPr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417137" w:rsidRPr="007554F6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7554F6">
              <w:rPr>
                <w:rFonts w:ascii="Times New Roman" w:hAnsi="Times New Roman" w:cs="Times New Roman"/>
              </w:rPr>
              <w:t>»</w:t>
            </w:r>
          </w:p>
          <w:p w:rsidR="00417137" w:rsidRPr="000512C4" w:rsidRDefault="00417137" w:rsidP="008411D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37747">
        <w:tc>
          <w:tcPr>
            <w:tcW w:w="644" w:type="dxa"/>
          </w:tcPr>
          <w:p w:rsidR="00ED040A" w:rsidRDefault="002501C8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18" w:type="dxa"/>
          </w:tcPr>
          <w:p w:rsidR="00ED040A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D040A" w:rsidRDefault="004540FB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</w:t>
            </w:r>
            <w:r w:rsidR="00891F95">
              <w:rPr>
                <w:rFonts w:ascii="Times New Roman" w:hAnsi="Times New Roman" w:cs="Times New Roman"/>
                <w:sz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</w:rPr>
              <w:t>,30</w:t>
            </w:r>
            <w:r w:rsidR="00ED040A">
              <w:rPr>
                <w:rFonts w:ascii="Times New Roman" w:hAnsi="Times New Roman" w:cs="Times New Roman"/>
                <w:sz w:val="24"/>
              </w:rPr>
              <w:t xml:space="preserve"> чел)</w:t>
            </w:r>
          </w:p>
          <w:p w:rsidR="00ED040A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ED040A" w:rsidRDefault="00ED040A" w:rsidP="004A1499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481FDD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.1</w:t>
            </w:r>
            <w:r w:rsidR="007C3D79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0D6F2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D6F2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D040A" w:rsidRPr="00F84B6B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F84B6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F84B6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F84B6B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F84B6B" w:rsidRDefault="00C123F1" w:rsidP="004A149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Дорофеева</w:t>
            </w:r>
            <w:r w:rsidR="00ED040A" w:rsidRPr="00F84B6B">
              <w:rPr>
                <w:rFonts w:ascii="Times New Roman" w:hAnsi="Times New Roman" w:cs="Times New Roman"/>
                <w:sz w:val="24"/>
              </w:rPr>
              <w:t>, д.5</w:t>
            </w:r>
          </w:p>
        </w:tc>
        <w:tc>
          <w:tcPr>
            <w:tcW w:w="2693" w:type="dxa"/>
          </w:tcPr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Быкова Т.А.</w:t>
            </w:r>
          </w:p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7554F6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7554F6">
              <w:rPr>
                <w:rFonts w:ascii="Times New Roman" w:hAnsi="Times New Roman" w:cs="Times New Roman"/>
              </w:rPr>
              <w:t>»</w:t>
            </w:r>
          </w:p>
          <w:p w:rsidR="00ED040A" w:rsidRPr="000512C4" w:rsidRDefault="00ED040A" w:rsidP="004A149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7554F6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37747">
        <w:tc>
          <w:tcPr>
            <w:tcW w:w="644" w:type="dxa"/>
          </w:tcPr>
          <w:p w:rsidR="00ED040A" w:rsidRDefault="002501C8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18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D040A" w:rsidRPr="00B56F65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>(учащиеся ,30 человек)</w:t>
            </w:r>
          </w:p>
        </w:tc>
        <w:tc>
          <w:tcPr>
            <w:tcW w:w="2126" w:type="dxa"/>
          </w:tcPr>
          <w:p w:rsidR="00ED040A" w:rsidRDefault="00481FDD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4540F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D040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B1036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B1036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B10369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F84B6B" w:rsidRDefault="00C123F1" w:rsidP="00B1036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="00ED040A" w:rsidRPr="00B1036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Быкова Т.А.</w:t>
            </w:r>
          </w:p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B10369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B10369">
              <w:rPr>
                <w:rFonts w:ascii="Times New Roman" w:hAnsi="Times New Roman" w:cs="Times New Roman"/>
              </w:rPr>
              <w:t>»</w:t>
            </w:r>
          </w:p>
          <w:p w:rsidR="00ED040A" w:rsidRPr="007554F6" w:rsidRDefault="00ED040A" w:rsidP="00B10369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B10369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D040A" w:rsidTr="00224E3B">
        <w:tc>
          <w:tcPr>
            <w:tcW w:w="644" w:type="dxa"/>
          </w:tcPr>
          <w:p w:rsidR="00ED040A" w:rsidRDefault="002501C8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18" w:type="dxa"/>
          </w:tcPr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ED040A" w:rsidRPr="001A7EC0" w:rsidRDefault="004540FB" w:rsidP="00AD5E2B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возрастная категория,30</w:t>
            </w:r>
            <w:r w:rsidR="00ED040A" w:rsidRPr="00AD5E2B">
              <w:rPr>
                <w:rFonts w:ascii="Times New Roman" w:hAnsi="Times New Roman" w:cs="Times New Roman"/>
                <w:sz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</w:rPr>
              <w:t>овек</w:t>
            </w:r>
            <w:r w:rsidR="00ED040A" w:rsidRPr="00AD5E2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ED040A" w:rsidRDefault="004540FB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C3D79">
              <w:rPr>
                <w:rFonts w:ascii="Times New Roman" w:hAnsi="Times New Roman" w:cs="Times New Roman"/>
                <w:sz w:val="24"/>
              </w:rPr>
              <w:t>0.12</w:t>
            </w:r>
            <w:r w:rsidR="00ED040A">
              <w:rPr>
                <w:rFonts w:ascii="Times New Roman" w:hAnsi="Times New Roman" w:cs="Times New Roman"/>
                <w:sz w:val="24"/>
              </w:rPr>
              <w:t>.201</w:t>
            </w:r>
            <w:r w:rsidR="003A7750">
              <w:rPr>
                <w:rFonts w:ascii="Times New Roman" w:hAnsi="Times New Roman" w:cs="Times New Roman"/>
                <w:sz w:val="24"/>
              </w:rPr>
              <w:t>6</w:t>
            </w:r>
          </w:p>
          <w:p w:rsidR="00ED040A" w:rsidRDefault="00ED040A" w:rsidP="000D6F2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D6F20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D040A" w:rsidRPr="001A7EC0" w:rsidRDefault="00ED040A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ED040A" w:rsidRPr="001A7EC0" w:rsidRDefault="00C123F1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Дорофеева</w:t>
            </w:r>
            <w:r w:rsidR="00ED040A" w:rsidRPr="001A7EC0">
              <w:rPr>
                <w:rFonts w:ascii="Times New Roman" w:hAnsi="Times New Roman" w:cs="Times New Roman"/>
                <w:sz w:val="24"/>
              </w:rPr>
              <w:t>, д.5</w:t>
            </w:r>
          </w:p>
        </w:tc>
        <w:tc>
          <w:tcPr>
            <w:tcW w:w="2693" w:type="dxa"/>
          </w:tcPr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ED040A" w:rsidRPr="00AD5E2B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AD5E2B">
              <w:rPr>
                <w:rFonts w:ascii="Times New Roman" w:hAnsi="Times New Roman" w:cs="Times New Roman"/>
              </w:rPr>
              <w:t>»</w:t>
            </w:r>
          </w:p>
          <w:p w:rsidR="00ED040A" w:rsidRPr="007554F6" w:rsidRDefault="00ED040A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18" w:type="dxa"/>
          </w:tcPr>
          <w:p w:rsidR="00D52CE2" w:rsidRPr="001A7EC0" w:rsidRDefault="00D52CE2" w:rsidP="00D52CE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Торжественное поднятие флага. Гимн.,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дню конституции РФ</w:t>
            </w:r>
          </w:p>
          <w:p w:rsidR="00D52CE2" w:rsidRPr="001A7EC0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D52CE2">
              <w:rPr>
                <w:rFonts w:ascii="Times New Roman" w:hAnsi="Times New Roman" w:cs="Times New Roman"/>
                <w:sz w:val="24"/>
              </w:rPr>
              <w:t>(все возрастные категории, 90 человек)</w:t>
            </w:r>
          </w:p>
        </w:tc>
        <w:tc>
          <w:tcPr>
            <w:tcW w:w="2126" w:type="dxa"/>
          </w:tcPr>
          <w:p w:rsidR="00D52CE2" w:rsidRDefault="00D52CE2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12.12.2016</w:t>
            </w:r>
          </w:p>
          <w:p w:rsidR="00D52CE2" w:rsidRDefault="00D52CE2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686" w:type="dxa"/>
          </w:tcPr>
          <w:p w:rsidR="00D52CE2" w:rsidRPr="001A7EC0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1A7EC0" w:rsidRDefault="00C123F1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Дорофеева</w:t>
            </w:r>
            <w:r w:rsidR="00D52CE2" w:rsidRPr="001A7EC0">
              <w:rPr>
                <w:rFonts w:ascii="Times New Roman" w:hAnsi="Times New Roman" w:cs="Times New Roman"/>
                <w:sz w:val="24"/>
              </w:rPr>
              <w:t>, д.5</w:t>
            </w:r>
          </w:p>
        </w:tc>
        <w:tc>
          <w:tcPr>
            <w:tcW w:w="2693" w:type="dxa"/>
          </w:tcPr>
          <w:p w:rsidR="00D52CE2" w:rsidRPr="00AD5E2B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D52CE2" w:rsidRPr="00AD5E2B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AD5E2B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AD5E2B">
              <w:rPr>
                <w:rFonts w:ascii="Times New Roman" w:hAnsi="Times New Roman" w:cs="Times New Roman"/>
              </w:rPr>
              <w:t>»</w:t>
            </w:r>
          </w:p>
          <w:p w:rsidR="00D52CE2" w:rsidRPr="007554F6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18" w:type="dxa"/>
          </w:tcPr>
          <w:p w:rsidR="00D52CE2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540FB">
              <w:rPr>
                <w:rFonts w:ascii="Times New Roman" w:hAnsi="Times New Roman" w:cs="Times New Roman"/>
                <w:sz w:val="24"/>
              </w:rPr>
              <w:t>Игровая программа</w:t>
            </w:r>
          </w:p>
          <w:p w:rsidR="00D52CE2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«Веселые старты»</w:t>
            </w:r>
          </w:p>
          <w:p w:rsidR="00D52CE2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 возрастная категория,30 человек)</w:t>
            </w:r>
          </w:p>
        </w:tc>
        <w:tc>
          <w:tcPr>
            <w:tcW w:w="2126" w:type="dxa"/>
          </w:tcPr>
          <w:p w:rsidR="00D52CE2" w:rsidRDefault="00D52CE2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14.12.2016</w:t>
            </w:r>
          </w:p>
          <w:p w:rsidR="00D52CE2" w:rsidRDefault="00D52CE2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D52CE2" w:rsidRPr="004540FB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4540FB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4540FB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4540FB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F84B6B" w:rsidRDefault="00C123F1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Дорофеева</w:t>
            </w:r>
            <w:r w:rsidR="00D52CE2" w:rsidRPr="004540FB">
              <w:rPr>
                <w:rFonts w:ascii="Times New Roman" w:hAnsi="Times New Roman" w:cs="Times New Roman"/>
                <w:sz w:val="24"/>
              </w:rPr>
              <w:t>, д.5</w:t>
            </w:r>
          </w:p>
        </w:tc>
        <w:tc>
          <w:tcPr>
            <w:tcW w:w="2693" w:type="dxa"/>
          </w:tcPr>
          <w:p w:rsidR="00D52CE2" w:rsidRPr="004540FB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540FB">
              <w:rPr>
                <w:rFonts w:ascii="Times New Roman" w:hAnsi="Times New Roman" w:cs="Times New Roman"/>
              </w:rPr>
              <w:t>Быкова Т.А.</w:t>
            </w:r>
          </w:p>
          <w:p w:rsidR="00D52CE2" w:rsidRPr="004540FB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540FB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4540FB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540FB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4540FB">
              <w:rPr>
                <w:rFonts w:ascii="Times New Roman" w:hAnsi="Times New Roman" w:cs="Times New Roman"/>
              </w:rPr>
              <w:t>»</w:t>
            </w:r>
          </w:p>
          <w:p w:rsidR="00D52CE2" w:rsidRPr="007554F6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4540F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18" w:type="dxa"/>
          </w:tcPr>
          <w:p w:rsidR="00D52CE2" w:rsidRPr="001A7EC0" w:rsidRDefault="00D52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D52CE2" w:rsidRDefault="00D52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(учащиеся ,2</w:t>
            </w:r>
            <w:r w:rsidRPr="001A7EC0">
              <w:rPr>
                <w:rFonts w:ascii="Times New Roman" w:hAnsi="Times New Roman" w:cs="Times New Roman"/>
                <w:sz w:val="24"/>
              </w:rPr>
              <w:t>5 человек)</w:t>
            </w:r>
          </w:p>
        </w:tc>
        <w:tc>
          <w:tcPr>
            <w:tcW w:w="2126" w:type="dxa"/>
          </w:tcPr>
          <w:p w:rsidR="00D52CE2" w:rsidRDefault="00D52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16.12.2016</w:t>
            </w:r>
          </w:p>
          <w:p w:rsidR="00D52CE2" w:rsidRDefault="00D52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D52CE2" w:rsidRPr="001A7EC0" w:rsidRDefault="00D52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1A7EC0" w:rsidRDefault="00C123F1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Дорофеева</w:t>
            </w:r>
            <w:r w:rsidR="00D52CE2" w:rsidRPr="001A7EC0">
              <w:rPr>
                <w:rFonts w:ascii="Times New Roman" w:hAnsi="Times New Roman" w:cs="Times New Roman"/>
                <w:sz w:val="24"/>
              </w:rPr>
              <w:t>, д.5</w:t>
            </w:r>
          </w:p>
        </w:tc>
        <w:tc>
          <w:tcPr>
            <w:tcW w:w="2693" w:type="dxa"/>
          </w:tcPr>
          <w:p w:rsidR="00D52CE2" w:rsidRPr="00237747" w:rsidRDefault="00D52CE2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D52CE2" w:rsidRPr="00237747" w:rsidRDefault="00D52CE2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237747" w:rsidRDefault="00D52CE2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D52CE2" w:rsidRPr="000512C4" w:rsidRDefault="00D52CE2" w:rsidP="00237747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18" w:type="dxa"/>
          </w:tcPr>
          <w:p w:rsidR="00D52CE2" w:rsidRDefault="00D52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D52CE2" w:rsidRPr="001A7EC0" w:rsidRDefault="00D52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 возрастная категория,30 чел)</w:t>
            </w:r>
          </w:p>
        </w:tc>
        <w:tc>
          <w:tcPr>
            <w:tcW w:w="2126" w:type="dxa"/>
          </w:tcPr>
          <w:p w:rsidR="00D52CE2" w:rsidRDefault="00D52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17.12.2016</w:t>
            </w:r>
          </w:p>
          <w:p w:rsidR="00D52CE2" w:rsidRDefault="00D52CE2" w:rsidP="004D331D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D52CE2" w:rsidRPr="001A7EC0" w:rsidRDefault="00D52CE2" w:rsidP="00F3510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1A7EC0" w:rsidRDefault="00C123F1" w:rsidP="00A3732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Дорофеева</w:t>
            </w:r>
            <w:r w:rsidR="00D52CE2" w:rsidRPr="001A7EC0">
              <w:rPr>
                <w:rFonts w:ascii="Times New Roman" w:hAnsi="Times New Roman" w:cs="Times New Roman"/>
                <w:sz w:val="24"/>
              </w:rPr>
              <w:t>, д.5</w:t>
            </w:r>
          </w:p>
        </w:tc>
        <w:tc>
          <w:tcPr>
            <w:tcW w:w="2693" w:type="dxa"/>
          </w:tcPr>
          <w:p w:rsidR="00D52CE2" w:rsidRPr="00AD5E2B" w:rsidRDefault="00D52CE2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Быкова Т.А.</w:t>
            </w:r>
          </w:p>
          <w:p w:rsidR="00D52CE2" w:rsidRPr="00AD5E2B" w:rsidRDefault="00D52CE2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AD5E2B" w:rsidRDefault="00D52CE2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AD5E2B">
              <w:rPr>
                <w:rFonts w:ascii="Times New Roman" w:hAnsi="Times New Roman" w:cs="Times New Roman"/>
              </w:rPr>
              <w:t>»</w:t>
            </w:r>
          </w:p>
          <w:p w:rsidR="00D52CE2" w:rsidRPr="00237747" w:rsidRDefault="00D52CE2" w:rsidP="00AD5E2B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AD5E2B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418" w:type="dxa"/>
          </w:tcPr>
          <w:p w:rsidR="00D52CE2" w:rsidRDefault="00D52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Дискотека</w:t>
            </w:r>
          </w:p>
          <w:p w:rsidR="00D52CE2" w:rsidRDefault="00D52CE2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(учащиеся,30 чел)</w:t>
            </w:r>
          </w:p>
        </w:tc>
        <w:tc>
          <w:tcPr>
            <w:tcW w:w="2126" w:type="dxa"/>
          </w:tcPr>
          <w:p w:rsidR="00D52CE2" w:rsidRDefault="00D52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23.12.2016</w:t>
            </w:r>
          </w:p>
          <w:p w:rsidR="00D52CE2" w:rsidRDefault="00D52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D52CE2" w:rsidRPr="00ED040A" w:rsidRDefault="00D52CE2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ED040A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1A7EC0" w:rsidRDefault="00C123F1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="00D52CE2" w:rsidRPr="00ED040A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D52CE2" w:rsidRPr="00FA4C0C" w:rsidRDefault="00D52CE2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Быкова Т.А.</w:t>
            </w:r>
          </w:p>
          <w:p w:rsidR="00D52CE2" w:rsidRPr="00FA4C0C" w:rsidRDefault="00D52CE2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FA4C0C" w:rsidRDefault="00D52CE2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FA4C0C">
              <w:rPr>
                <w:rFonts w:ascii="Times New Roman" w:hAnsi="Times New Roman" w:cs="Times New Roman"/>
              </w:rPr>
              <w:t>»</w:t>
            </w:r>
          </w:p>
          <w:p w:rsidR="00D52CE2" w:rsidRPr="00AD5E2B" w:rsidRDefault="00D52CE2" w:rsidP="00FA4C0C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FA4C0C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418" w:type="dxa"/>
          </w:tcPr>
          <w:p w:rsidR="00D52CE2" w:rsidRPr="00ED040A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>Программа «</w:t>
            </w:r>
            <w:proofErr w:type="spellStart"/>
            <w:r w:rsidRPr="00ED040A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</w:rPr>
              <w:t>»</w:t>
            </w:r>
          </w:p>
          <w:p w:rsidR="00D52CE2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(детская</w:t>
            </w:r>
            <w:r w:rsidR="00254FE0">
              <w:rPr>
                <w:rFonts w:ascii="Times New Roman" w:hAnsi="Times New Roman" w:cs="Times New Roman"/>
                <w:sz w:val="24"/>
              </w:rPr>
              <w:t xml:space="preserve"> возрастная категория</w:t>
            </w:r>
            <w:r>
              <w:rPr>
                <w:rFonts w:ascii="Times New Roman" w:hAnsi="Times New Roman" w:cs="Times New Roman"/>
                <w:sz w:val="24"/>
              </w:rPr>
              <w:t>,3</w:t>
            </w:r>
            <w:r w:rsidRPr="00ED040A">
              <w:rPr>
                <w:rFonts w:ascii="Times New Roman" w:hAnsi="Times New Roman" w:cs="Times New Roman"/>
                <w:sz w:val="24"/>
              </w:rPr>
              <w:t>0 чел)</w:t>
            </w:r>
          </w:p>
        </w:tc>
        <w:tc>
          <w:tcPr>
            <w:tcW w:w="2126" w:type="dxa"/>
          </w:tcPr>
          <w:p w:rsidR="00D52CE2" w:rsidRDefault="00D52CE2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24.12.2016</w:t>
            </w:r>
          </w:p>
          <w:p w:rsidR="00D52CE2" w:rsidRDefault="000D6F20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D52CE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D52CE2" w:rsidRPr="00ED040A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ED040A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ED040A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ED040A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1A7EC0" w:rsidRDefault="00C123F1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="00D52CE2" w:rsidRPr="00ED040A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D52CE2" w:rsidRPr="00ED040A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Быкова Т.А.</w:t>
            </w:r>
          </w:p>
          <w:p w:rsidR="00D52CE2" w:rsidRPr="00ED040A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ED040A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ED040A">
              <w:rPr>
                <w:rFonts w:ascii="Times New Roman" w:hAnsi="Times New Roman" w:cs="Times New Roman"/>
              </w:rPr>
              <w:t>»</w:t>
            </w:r>
          </w:p>
          <w:p w:rsidR="00D52CE2" w:rsidRPr="00FA4C0C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ED040A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418" w:type="dxa"/>
          </w:tcPr>
          <w:p w:rsidR="00D52CE2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рисунков, тематическое оформление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Новогодние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волшебство»</w:t>
            </w:r>
          </w:p>
          <w:p w:rsidR="00D52CE2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90 человек)</w:t>
            </w:r>
          </w:p>
          <w:p w:rsidR="00D52CE2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  <w:p w:rsidR="00D52CE2" w:rsidRPr="00ED040A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D52CE2" w:rsidRDefault="00D52CE2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24.12.2016</w:t>
            </w:r>
          </w:p>
          <w:p w:rsidR="00D52CE2" w:rsidRDefault="00F77E18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D52CE2" w:rsidRPr="00891F95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891F95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891F95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ED040A" w:rsidRDefault="00C123F1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="00D52CE2" w:rsidRPr="00891F95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D52CE2" w:rsidRPr="00891F95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Быкова Т.А.</w:t>
            </w:r>
          </w:p>
          <w:p w:rsidR="00D52CE2" w:rsidRPr="00891F95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891F95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891F95">
              <w:rPr>
                <w:rFonts w:ascii="Times New Roman" w:hAnsi="Times New Roman" w:cs="Times New Roman"/>
              </w:rPr>
              <w:t>»</w:t>
            </w:r>
          </w:p>
          <w:p w:rsidR="00D52CE2" w:rsidRPr="00ED040A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418" w:type="dxa"/>
          </w:tcPr>
          <w:p w:rsidR="00D52CE2" w:rsidRDefault="00D52CE2" w:rsidP="00F77E1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</w:t>
            </w:r>
            <w:r w:rsidR="00F77E18">
              <w:rPr>
                <w:rFonts w:ascii="Times New Roman" w:hAnsi="Times New Roman" w:cs="Times New Roman"/>
                <w:sz w:val="24"/>
              </w:rPr>
              <w:t xml:space="preserve"> вечер отдыха  «Голубой огонек»</w:t>
            </w:r>
          </w:p>
          <w:p w:rsidR="00F77E18" w:rsidRPr="00ED040A" w:rsidRDefault="00F77E18" w:rsidP="00F77E1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(смешанная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 возрастная категория ,25 человек)</w:t>
            </w:r>
          </w:p>
        </w:tc>
        <w:tc>
          <w:tcPr>
            <w:tcW w:w="2126" w:type="dxa"/>
          </w:tcPr>
          <w:p w:rsidR="00D52CE2" w:rsidRDefault="00D52CE2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29.12.2016</w:t>
            </w:r>
          </w:p>
          <w:p w:rsidR="00D52CE2" w:rsidRDefault="00F77E18" w:rsidP="001F7AC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D52CE2" w:rsidRPr="00891F95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891F95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891F95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ED040A" w:rsidRDefault="00C123F1" w:rsidP="001F7A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="00D52CE2" w:rsidRPr="00891F95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D52CE2" w:rsidRPr="00891F95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Быкова Т.А.</w:t>
            </w:r>
          </w:p>
          <w:p w:rsidR="00D52CE2" w:rsidRPr="00891F95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891F95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891F95">
              <w:rPr>
                <w:rFonts w:ascii="Times New Roman" w:hAnsi="Times New Roman" w:cs="Times New Roman"/>
              </w:rPr>
              <w:t>»</w:t>
            </w:r>
          </w:p>
          <w:p w:rsidR="00D52CE2" w:rsidRPr="00ED040A" w:rsidRDefault="00D52CE2" w:rsidP="001F7AC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D52CE2" w:rsidTr="00224E3B">
        <w:tc>
          <w:tcPr>
            <w:tcW w:w="644" w:type="dxa"/>
          </w:tcPr>
          <w:p w:rsidR="00D52CE2" w:rsidRDefault="002501C8" w:rsidP="00417137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418" w:type="dxa"/>
          </w:tcPr>
          <w:p w:rsidR="00D52CE2" w:rsidRDefault="00D52CE2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Новогоднее поздравление Деда мороза и Снегурочки детей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</w:p>
          <w:p w:rsidR="00D52CE2" w:rsidRPr="00ED040A" w:rsidRDefault="00D52CE2" w:rsidP="00ED040A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(все возрастные категории, 105 человек» </w:t>
            </w:r>
            <w:proofErr w:type="gramEnd"/>
          </w:p>
        </w:tc>
        <w:tc>
          <w:tcPr>
            <w:tcW w:w="2126" w:type="dxa"/>
          </w:tcPr>
          <w:p w:rsidR="00D52CE2" w:rsidRDefault="00D52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30.12.2016</w:t>
            </w:r>
          </w:p>
          <w:p w:rsidR="00D52CE2" w:rsidRDefault="00D52CE2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</w:p>
        </w:tc>
        <w:tc>
          <w:tcPr>
            <w:tcW w:w="3686" w:type="dxa"/>
          </w:tcPr>
          <w:p w:rsidR="00D52CE2" w:rsidRPr="00891F95" w:rsidRDefault="00D52CE2" w:rsidP="00891F9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891F95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891F95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891F95">
              <w:rPr>
                <w:rFonts w:ascii="Times New Roman" w:hAnsi="Times New Roman" w:cs="Times New Roman"/>
                <w:sz w:val="24"/>
              </w:rPr>
              <w:t>»,</w:t>
            </w:r>
          </w:p>
          <w:p w:rsidR="00D52CE2" w:rsidRPr="00ED040A" w:rsidRDefault="00C123F1" w:rsidP="00891F9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="00D52CE2" w:rsidRPr="00891F95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D52CE2" w:rsidRPr="00891F95" w:rsidRDefault="00D52CE2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Быкова Т.А.</w:t>
            </w:r>
          </w:p>
          <w:p w:rsidR="00D52CE2" w:rsidRPr="00891F95" w:rsidRDefault="00D52CE2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директор МБУ</w:t>
            </w:r>
          </w:p>
          <w:p w:rsidR="00D52CE2" w:rsidRPr="00891F95" w:rsidRDefault="00D52CE2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 xml:space="preserve">«СДК </w:t>
            </w:r>
            <w:r w:rsidR="00C123F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C123F1">
              <w:rPr>
                <w:rFonts w:ascii="Times New Roman" w:hAnsi="Times New Roman" w:cs="Times New Roman"/>
              </w:rPr>
              <w:t>Путилово</w:t>
            </w:r>
            <w:proofErr w:type="spellEnd"/>
            <w:r w:rsidRPr="00891F95">
              <w:rPr>
                <w:rFonts w:ascii="Times New Roman" w:hAnsi="Times New Roman" w:cs="Times New Roman"/>
              </w:rPr>
              <w:t>»</w:t>
            </w:r>
          </w:p>
          <w:p w:rsidR="00D52CE2" w:rsidRPr="00ED040A" w:rsidRDefault="00D52CE2" w:rsidP="00891F9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891F95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6D47EF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r w:rsidR="00C123F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C123F1">
        <w:rPr>
          <w:rFonts w:ascii="Times New Roman" w:hAnsi="Times New Roman" w:cs="Times New Roman"/>
          <w:sz w:val="24"/>
          <w:szCs w:val="24"/>
        </w:rPr>
        <w:t>Путилово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73AD"/>
    <w:rsid w:val="000060FB"/>
    <w:rsid w:val="000167CF"/>
    <w:rsid w:val="00016F54"/>
    <w:rsid w:val="00042576"/>
    <w:rsid w:val="00043789"/>
    <w:rsid w:val="000512C4"/>
    <w:rsid w:val="00053CCE"/>
    <w:rsid w:val="000602A4"/>
    <w:rsid w:val="00073638"/>
    <w:rsid w:val="000941EA"/>
    <w:rsid w:val="000D6F20"/>
    <w:rsid w:val="000E061E"/>
    <w:rsid w:val="000E3290"/>
    <w:rsid w:val="000F6949"/>
    <w:rsid w:val="000F7000"/>
    <w:rsid w:val="001003B1"/>
    <w:rsid w:val="0012093A"/>
    <w:rsid w:val="00120D46"/>
    <w:rsid w:val="00176E05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01C8"/>
    <w:rsid w:val="00253051"/>
    <w:rsid w:val="00254D6E"/>
    <w:rsid w:val="00254FE0"/>
    <w:rsid w:val="00297875"/>
    <w:rsid w:val="002B73AD"/>
    <w:rsid w:val="003002BC"/>
    <w:rsid w:val="00324559"/>
    <w:rsid w:val="00346FB5"/>
    <w:rsid w:val="00367075"/>
    <w:rsid w:val="003769C5"/>
    <w:rsid w:val="0039563A"/>
    <w:rsid w:val="003A7750"/>
    <w:rsid w:val="003D059A"/>
    <w:rsid w:val="003D5CBF"/>
    <w:rsid w:val="003F365D"/>
    <w:rsid w:val="004168EF"/>
    <w:rsid w:val="00417137"/>
    <w:rsid w:val="004540FB"/>
    <w:rsid w:val="00474A59"/>
    <w:rsid w:val="00474C9C"/>
    <w:rsid w:val="00481FDD"/>
    <w:rsid w:val="004C2FFA"/>
    <w:rsid w:val="004D331D"/>
    <w:rsid w:val="004F6B36"/>
    <w:rsid w:val="005002DF"/>
    <w:rsid w:val="005125DD"/>
    <w:rsid w:val="005B4FAB"/>
    <w:rsid w:val="005B5C3B"/>
    <w:rsid w:val="005C5996"/>
    <w:rsid w:val="005D1AFB"/>
    <w:rsid w:val="005E3C45"/>
    <w:rsid w:val="005F1795"/>
    <w:rsid w:val="00611E4C"/>
    <w:rsid w:val="00631160"/>
    <w:rsid w:val="0068199D"/>
    <w:rsid w:val="0069436E"/>
    <w:rsid w:val="006B183F"/>
    <w:rsid w:val="006B1F4E"/>
    <w:rsid w:val="006D47EF"/>
    <w:rsid w:val="006D57BF"/>
    <w:rsid w:val="006F645B"/>
    <w:rsid w:val="0070057D"/>
    <w:rsid w:val="00704A81"/>
    <w:rsid w:val="007134C6"/>
    <w:rsid w:val="00726339"/>
    <w:rsid w:val="0073210E"/>
    <w:rsid w:val="007554F6"/>
    <w:rsid w:val="0077001B"/>
    <w:rsid w:val="007B2478"/>
    <w:rsid w:val="007C3D79"/>
    <w:rsid w:val="007D4906"/>
    <w:rsid w:val="007F04B6"/>
    <w:rsid w:val="00824999"/>
    <w:rsid w:val="00831A76"/>
    <w:rsid w:val="008415E8"/>
    <w:rsid w:val="00851DEA"/>
    <w:rsid w:val="008674A0"/>
    <w:rsid w:val="00867C00"/>
    <w:rsid w:val="00874A09"/>
    <w:rsid w:val="00891F95"/>
    <w:rsid w:val="008A1838"/>
    <w:rsid w:val="008D75EC"/>
    <w:rsid w:val="008E40FA"/>
    <w:rsid w:val="008F2983"/>
    <w:rsid w:val="0090645B"/>
    <w:rsid w:val="009177B0"/>
    <w:rsid w:val="009216E7"/>
    <w:rsid w:val="00925A3F"/>
    <w:rsid w:val="009A1C87"/>
    <w:rsid w:val="009A23D1"/>
    <w:rsid w:val="009E4DF4"/>
    <w:rsid w:val="00A2057E"/>
    <w:rsid w:val="00A21C1A"/>
    <w:rsid w:val="00A3732A"/>
    <w:rsid w:val="00A47F5C"/>
    <w:rsid w:val="00A648EC"/>
    <w:rsid w:val="00A81F14"/>
    <w:rsid w:val="00A94D57"/>
    <w:rsid w:val="00AD5E2B"/>
    <w:rsid w:val="00AF34F9"/>
    <w:rsid w:val="00B10369"/>
    <w:rsid w:val="00B11C31"/>
    <w:rsid w:val="00B14203"/>
    <w:rsid w:val="00B25FA4"/>
    <w:rsid w:val="00B42A48"/>
    <w:rsid w:val="00B43067"/>
    <w:rsid w:val="00B56F65"/>
    <w:rsid w:val="00B614A6"/>
    <w:rsid w:val="00B9442C"/>
    <w:rsid w:val="00BB704E"/>
    <w:rsid w:val="00BF07B9"/>
    <w:rsid w:val="00BF18BF"/>
    <w:rsid w:val="00C123F1"/>
    <w:rsid w:val="00C43355"/>
    <w:rsid w:val="00C47CA6"/>
    <w:rsid w:val="00C51CE2"/>
    <w:rsid w:val="00CA4B2D"/>
    <w:rsid w:val="00CB545E"/>
    <w:rsid w:val="00CC082F"/>
    <w:rsid w:val="00D0401D"/>
    <w:rsid w:val="00D257B8"/>
    <w:rsid w:val="00D50B25"/>
    <w:rsid w:val="00D5289A"/>
    <w:rsid w:val="00D52CE2"/>
    <w:rsid w:val="00D851D1"/>
    <w:rsid w:val="00D957D8"/>
    <w:rsid w:val="00DB3A85"/>
    <w:rsid w:val="00E4743B"/>
    <w:rsid w:val="00E9390A"/>
    <w:rsid w:val="00EC5163"/>
    <w:rsid w:val="00ED040A"/>
    <w:rsid w:val="00ED3EA8"/>
    <w:rsid w:val="00ED5A82"/>
    <w:rsid w:val="00EE1D01"/>
    <w:rsid w:val="00F04D84"/>
    <w:rsid w:val="00F121E4"/>
    <w:rsid w:val="00F35101"/>
    <w:rsid w:val="00F42832"/>
    <w:rsid w:val="00F601E5"/>
    <w:rsid w:val="00F63FE3"/>
    <w:rsid w:val="00F77E18"/>
    <w:rsid w:val="00F84B6B"/>
    <w:rsid w:val="00FA4C0C"/>
    <w:rsid w:val="00FB6805"/>
    <w:rsid w:val="00FE2065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915B-BD6E-4F53-9AB8-E8801B6B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87</cp:revision>
  <cp:lastPrinted>2015-08-11T10:53:00Z</cp:lastPrinted>
  <dcterms:created xsi:type="dcterms:W3CDTF">2014-01-09T17:04:00Z</dcterms:created>
  <dcterms:modified xsi:type="dcterms:W3CDTF">2016-12-08T11:22:00Z</dcterms:modified>
</cp:coreProperties>
</file>